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ED028E">
        <w:rPr>
          <w:rFonts w:ascii="Times New Roman" w:hAnsi="Times New Roman" w:cs="Times New Roman"/>
          <w:sz w:val="26"/>
          <w:szCs w:val="26"/>
        </w:rPr>
        <w:t>четвертый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E2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E2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E22ED9" w:rsidRDefault="00F92B1C" w:rsidP="00E22E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>16</w:t>
      </w:r>
      <w:r w:rsidR="001D64DF">
        <w:rPr>
          <w:rFonts w:ascii="Times New Roman" w:hAnsi="Times New Roman" w:cs="Times New Roman"/>
          <w:sz w:val="26"/>
          <w:szCs w:val="28"/>
        </w:rPr>
        <w:t>.0</w:t>
      </w:r>
      <w:r>
        <w:rPr>
          <w:rFonts w:ascii="Times New Roman" w:hAnsi="Times New Roman" w:cs="Times New Roman"/>
          <w:sz w:val="26"/>
          <w:szCs w:val="28"/>
        </w:rPr>
        <w:t>4</w:t>
      </w:r>
      <w:r w:rsidR="00E22ED9" w:rsidRPr="00E22ED9">
        <w:rPr>
          <w:rFonts w:ascii="Times New Roman" w:hAnsi="Times New Roman" w:cs="Times New Roman"/>
          <w:sz w:val="26"/>
          <w:szCs w:val="28"/>
        </w:rPr>
        <w:t>.202</w:t>
      </w:r>
      <w:r w:rsidR="001D64DF">
        <w:rPr>
          <w:rFonts w:ascii="Times New Roman" w:hAnsi="Times New Roman" w:cs="Times New Roman"/>
          <w:sz w:val="26"/>
          <w:szCs w:val="28"/>
        </w:rPr>
        <w:t>5</w:t>
      </w:r>
      <w:r w:rsidR="00E22ED9" w:rsidRPr="00E22ED9">
        <w:rPr>
          <w:rFonts w:ascii="Times New Roman" w:hAnsi="Times New Roman" w:cs="Times New Roman"/>
          <w:sz w:val="26"/>
          <w:szCs w:val="28"/>
        </w:rPr>
        <w:t xml:space="preserve"> г.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04660A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2760D6" w:rsidRPr="00E22ED9">
        <w:rPr>
          <w:rFonts w:ascii="Times New Roman" w:hAnsi="Times New Roman" w:cs="Times New Roman"/>
          <w:sz w:val="26"/>
          <w:szCs w:val="28"/>
        </w:rPr>
        <w:t xml:space="preserve"> 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AE21CD" w:rsidRPr="00E22ED9">
        <w:rPr>
          <w:rFonts w:ascii="Times New Roman" w:hAnsi="Times New Roman" w:cs="Times New Roman"/>
          <w:sz w:val="26"/>
          <w:szCs w:val="26"/>
        </w:rPr>
        <w:t>п</w:t>
      </w:r>
      <w:r w:rsidR="0056142F" w:rsidRPr="00E22ED9">
        <w:rPr>
          <w:rFonts w:ascii="Times New Roman" w:hAnsi="Times New Roman" w:cs="Times New Roman"/>
          <w:sz w:val="26"/>
          <w:szCs w:val="26"/>
        </w:rPr>
        <w:t>гт</w:t>
      </w:r>
      <w:r w:rsidR="00AE21CD" w:rsidRPr="00E22ED9">
        <w:rPr>
          <w:rFonts w:ascii="Times New Roman" w:hAnsi="Times New Roman" w:cs="Times New Roman"/>
          <w:sz w:val="26"/>
          <w:szCs w:val="26"/>
        </w:rPr>
        <w:t xml:space="preserve"> Кировский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                                 </w:t>
      </w:r>
      <w:r w:rsidR="00ED028E" w:rsidRP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E22ED9">
        <w:rPr>
          <w:rFonts w:ascii="Times New Roman" w:hAnsi="Times New Roman" w:cs="Times New Roman"/>
          <w:sz w:val="26"/>
          <w:szCs w:val="28"/>
        </w:rPr>
        <w:t xml:space="preserve">        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№</w:t>
      </w:r>
      <w:r w:rsidR="00ED028E" w:rsidRPr="00E22ED9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618</w:t>
      </w:r>
    </w:p>
    <w:p w:rsidR="00E9539F" w:rsidRDefault="00E9539F" w:rsidP="00E22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21CD" w:rsidRDefault="00E83271" w:rsidP="00E22E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28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ED028E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изменений в </w:t>
      </w:r>
      <w:r w:rsidR="00E22ED9">
        <w:rPr>
          <w:rFonts w:ascii="Times New Roman" w:hAnsi="Times New Roman" w:cs="Times New Roman"/>
          <w:b/>
          <w:sz w:val="26"/>
          <w:szCs w:val="26"/>
        </w:rPr>
        <w:t>решение муниципального комитета Кировского городского поселения от 16.04.2014 года № 441 «Об утверждении Правил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r w:rsidRPr="00ED028E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="00E22ED9">
        <w:rPr>
          <w:rFonts w:ascii="Times New Roman" w:hAnsi="Times New Roman" w:cs="Times New Roman"/>
          <w:sz w:val="26"/>
          <w:szCs w:val="26"/>
        </w:rPr>
        <w:t>»</w:t>
      </w:r>
    </w:p>
    <w:p w:rsidR="00E22ED9" w:rsidRPr="00E22ED9" w:rsidRDefault="00E22ED9" w:rsidP="00E22E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ED9" w:rsidRDefault="00E9539F" w:rsidP="00F92B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8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E21CD" w:rsidRPr="00ED028E">
        <w:rPr>
          <w:rFonts w:ascii="Times New Roman" w:hAnsi="Times New Roman" w:cs="Times New Roman"/>
          <w:sz w:val="26"/>
          <w:szCs w:val="26"/>
        </w:rPr>
        <w:t>Градостр</w:t>
      </w:r>
      <w:r w:rsidRPr="00ED028E">
        <w:rPr>
          <w:rFonts w:ascii="Times New Roman" w:hAnsi="Times New Roman" w:cs="Times New Roman"/>
          <w:sz w:val="26"/>
          <w:szCs w:val="26"/>
        </w:rPr>
        <w:t xml:space="preserve">оительным Кодексом Российской </w:t>
      </w:r>
      <w:r w:rsidR="00AE21CD" w:rsidRPr="00ED028E">
        <w:rPr>
          <w:rFonts w:ascii="Times New Roman" w:hAnsi="Times New Roman" w:cs="Times New Roman"/>
          <w:sz w:val="26"/>
          <w:szCs w:val="26"/>
        </w:rPr>
        <w:t>Федерации,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Земельным кодексом Российской Федерации,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от </w:t>
      </w:r>
      <w:r w:rsidR="004F52D1" w:rsidRPr="00ED028E">
        <w:rPr>
          <w:rFonts w:ascii="Times New Roman" w:hAnsi="Times New Roman" w:cs="Times New Roman"/>
          <w:sz w:val="26"/>
          <w:szCs w:val="26"/>
        </w:rPr>
        <w:t>0</w:t>
      </w:r>
      <w:r w:rsidR="00AE21CD" w:rsidRPr="00ED028E">
        <w:rPr>
          <w:rFonts w:ascii="Times New Roman" w:hAnsi="Times New Roman" w:cs="Times New Roman"/>
          <w:sz w:val="26"/>
          <w:szCs w:val="26"/>
        </w:rPr>
        <w:t>6</w:t>
      </w:r>
      <w:r w:rsidR="004F52D1" w:rsidRPr="00ED028E">
        <w:rPr>
          <w:rFonts w:ascii="Times New Roman" w:hAnsi="Times New Roman" w:cs="Times New Roman"/>
          <w:sz w:val="26"/>
          <w:szCs w:val="26"/>
        </w:rPr>
        <w:t>.10.</w:t>
      </w:r>
      <w:r w:rsidR="00AE21CD" w:rsidRPr="00ED028E">
        <w:rPr>
          <w:rFonts w:ascii="Times New Roman" w:hAnsi="Times New Roman" w:cs="Times New Roman"/>
          <w:sz w:val="26"/>
          <w:szCs w:val="26"/>
        </w:rPr>
        <w:t>2003 №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D028E">
        <w:rPr>
          <w:rFonts w:ascii="Times New Roman" w:hAnsi="Times New Roman" w:cs="Times New Roman"/>
          <w:sz w:val="26"/>
          <w:szCs w:val="26"/>
        </w:rPr>
        <w:t>131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ED028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Pr="00ED028E">
        <w:rPr>
          <w:rFonts w:ascii="Times New Roman" w:eastAsia="Times New Roman" w:hAnsi="Times New Roman" w:cs="Times New Roman"/>
          <w:sz w:val="26"/>
          <w:szCs w:val="26"/>
        </w:rPr>
        <w:t xml:space="preserve">от 23.06.2014 </w:t>
      </w:r>
      <w:r w:rsidR="00E83271" w:rsidRPr="00ED028E">
        <w:rPr>
          <w:rFonts w:ascii="Times New Roman" w:eastAsia="Times New Roman" w:hAnsi="Times New Roman" w:cs="Times New Roman"/>
          <w:sz w:val="26"/>
          <w:szCs w:val="26"/>
        </w:rPr>
        <w:t>№ 171-ФЗ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 (ст. 34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п. 1 и п.п. 5.26(7.19) п.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457 «О Федеральной службе государственной регистрации, кадастра и картографии»</w:t>
      </w:r>
      <w:r w:rsidR="00767AB2" w:rsidRPr="00ED028E">
        <w:rPr>
          <w:rFonts w:ascii="Times New Roman" w:hAnsi="Times New Roman"/>
          <w:sz w:val="26"/>
          <w:szCs w:val="26"/>
        </w:rPr>
        <w:t xml:space="preserve">, </w:t>
      </w:r>
      <w:r w:rsidR="00E553E6" w:rsidRPr="00ED028E">
        <w:rPr>
          <w:rFonts w:ascii="Times New Roman" w:hAnsi="Times New Roman"/>
          <w:sz w:val="26"/>
          <w:szCs w:val="26"/>
        </w:rPr>
        <w:t>Уставом Ки</w:t>
      </w:r>
      <w:r w:rsidRPr="00ED028E">
        <w:rPr>
          <w:rFonts w:ascii="Times New Roman" w:hAnsi="Times New Roman"/>
          <w:sz w:val="26"/>
          <w:szCs w:val="26"/>
        </w:rPr>
        <w:t xml:space="preserve">ровского городского поселения, </w:t>
      </w:r>
      <w:r w:rsidR="00E553E6" w:rsidRPr="00ED028E">
        <w:rPr>
          <w:rFonts w:ascii="Times New Roman" w:hAnsi="Times New Roman"/>
          <w:sz w:val="26"/>
          <w:szCs w:val="26"/>
        </w:rPr>
        <w:t>принят</w:t>
      </w:r>
      <w:r w:rsidR="0056142F" w:rsidRPr="00ED028E">
        <w:rPr>
          <w:rFonts w:ascii="Times New Roman" w:hAnsi="Times New Roman"/>
          <w:sz w:val="26"/>
          <w:szCs w:val="26"/>
        </w:rPr>
        <w:t>ым</w:t>
      </w:r>
      <w:r w:rsidR="00E553E6" w:rsidRPr="00ED028E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>Устава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от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</w:t>
      </w:r>
      <w:r w:rsidR="00F92B1C">
        <w:rPr>
          <w:rFonts w:ascii="Times New Roman" w:hAnsi="Times New Roman"/>
          <w:sz w:val="26"/>
          <w:szCs w:val="26"/>
        </w:rPr>
        <w:t>24</w:t>
      </w:r>
      <w:r w:rsidR="00E553E6" w:rsidRPr="00ED028E">
        <w:rPr>
          <w:rFonts w:ascii="Times New Roman" w:hAnsi="Times New Roman"/>
          <w:sz w:val="26"/>
          <w:szCs w:val="26"/>
        </w:rPr>
        <w:t>.</w:t>
      </w:r>
      <w:r w:rsidR="00F92B1C">
        <w:rPr>
          <w:rFonts w:ascii="Times New Roman" w:hAnsi="Times New Roman"/>
          <w:sz w:val="26"/>
          <w:szCs w:val="26"/>
        </w:rPr>
        <w:t>01</w:t>
      </w:r>
      <w:r w:rsidR="004F52D1" w:rsidRPr="00ED028E">
        <w:rPr>
          <w:rFonts w:ascii="Times New Roman" w:hAnsi="Times New Roman"/>
          <w:sz w:val="26"/>
          <w:szCs w:val="26"/>
        </w:rPr>
        <w:t>.202</w:t>
      </w:r>
      <w:r w:rsidR="001D64DF">
        <w:rPr>
          <w:rFonts w:ascii="Times New Roman" w:hAnsi="Times New Roman"/>
          <w:sz w:val="26"/>
          <w:szCs w:val="26"/>
        </w:rPr>
        <w:t>4</w:t>
      </w:r>
      <w:r w:rsidR="00E553E6" w:rsidRPr="00ED028E">
        <w:rPr>
          <w:rFonts w:ascii="Times New Roman" w:hAnsi="Times New Roman"/>
          <w:sz w:val="26"/>
          <w:szCs w:val="26"/>
        </w:rPr>
        <w:t xml:space="preserve"> года № </w:t>
      </w:r>
      <w:r w:rsidR="001D64DF">
        <w:rPr>
          <w:rFonts w:ascii="Times New Roman" w:hAnsi="Times New Roman"/>
          <w:sz w:val="26"/>
          <w:szCs w:val="26"/>
        </w:rPr>
        <w:t>5</w:t>
      </w:r>
      <w:r w:rsidR="00F92B1C">
        <w:rPr>
          <w:rFonts w:ascii="Times New Roman" w:hAnsi="Times New Roman"/>
          <w:sz w:val="26"/>
          <w:szCs w:val="26"/>
        </w:rPr>
        <w:t>85</w:t>
      </w:r>
      <w:r w:rsidR="00E3029E" w:rsidRPr="00ED028E">
        <w:rPr>
          <w:rFonts w:ascii="Times New Roman" w:hAnsi="Times New Roman"/>
          <w:sz w:val="26"/>
          <w:szCs w:val="26"/>
        </w:rPr>
        <w:t xml:space="preserve">), </w:t>
      </w:r>
      <w:r w:rsidR="00E553E6" w:rsidRPr="00ED028E">
        <w:rPr>
          <w:rFonts w:ascii="Times New Roman" w:hAnsi="Times New Roman" w:cs="Times New Roman"/>
          <w:sz w:val="26"/>
          <w:szCs w:val="26"/>
        </w:rPr>
        <w:t>в связи с необходимостью приведения Прави</w:t>
      </w:r>
      <w:r w:rsidRPr="00ED028E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</w:t>
      </w:r>
      <w:r w:rsidR="00E553E6" w:rsidRPr="00ED028E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="0056142F" w:rsidRPr="00ED028E">
        <w:rPr>
          <w:rFonts w:ascii="Times New Roman" w:hAnsi="Times New Roman" w:cs="Times New Roman"/>
          <w:sz w:val="26"/>
          <w:szCs w:val="26"/>
        </w:rPr>
        <w:t>в соответствие</w:t>
      </w:r>
      <w:r w:rsidRPr="00ED028E">
        <w:rPr>
          <w:rFonts w:ascii="Times New Roman" w:hAnsi="Times New Roman" w:cs="Times New Roman"/>
          <w:sz w:val="26"/>
          <w:szCs w:val="26"/>
        </w:rPr>
        <w:t xml:space="preserve"> с действующим </w:t>
      </w:r>
      <w:r w:rsidR="00E3029E" w:rsidRPr="00ED028E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  <w:r w:rsidR="00E553E6"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  <w:r w:rsidR="00F92B1C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>РЕШИЛ:</w:t>
      </w:r>
    </w:p>
    <w:p w:rsidR="00F92B1C" w:rsidRDefault="00F92B1C" w:rsidP="00F92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1. В приложении 1 «Классификатор видов использования земельных участков» для видов разрешенного использования «</w:t>
      </w:r>
      <w:r w:rsidRPr="00AB4289">
        <w:rPr>
          <w:rFonts w:ascii="Times New Roman" w:eastAsia="Times New Roman" w:hAnsi="Times New Roman" w:cs="Times New Roman"/>
          <w:sz w:val="26"/>
          <w:szCs w:val="26"/>
        </w:rPr>
        <w:t>Для ведения личного подсобного хозяйства (приусадебный земельный участок)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графу «Территориальные зоны ПЗЗ Кировского городского поселения» внести зон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81C7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О2.</w:t>
      </w:r>
    </w:p>
    <w:p w:rsidR="00F92B1C" w:rsidRPr="00ED028E" w:rsidRDefault="00F92B1C" w:rsidP="00F92B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937"/>
        <w:gridCol w:w="4298"/>
        <w:gridCol w:w="1415"/>
        <w:gridCol w:w="1920"/>
      </w:tblGrid>
      <w:tr w:rsidR="00F92B1C" w:rsidTr="00335D0E">
        <w:tc>
          <w:tcPr>
            <w:tcW w:w="1937" w:type="dxa"/>
          </w:tcPr>
          <w:p w:rsidR="00F92B1C" w:rsidRPr="003B3C94" w:rsidRDefault="00F92B1C" w:rsidP="00335D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298" w:type="dxa"/>
          </w:tcPr>
          <w:p w:rsidR="00F92B1C" w:rsidRPr="00673891" w:rsidRDefault="00F92B1C" w:rsidP="00335D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415" w:type="dxa"/>
          </w:tcPr>
          <w:p w:rsidR="00F92B1C" w:rsidRPr="00673891" w:rsidRDefault="00F92B1C" w:rsidP="00335D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(числовое обозначение)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</w:t>
            </w: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920" w:type="dxa"/>
          </w:tcPr>
          <w:p w:rsidR="00F92B1C" w:rsidRPr="00673891" w:rsidRDefault="00F92B1C" w:rsidP="00335D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 ПЗЗ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Кировского городского поселения</w:t>
            </w:r>
          </w:p>
        </w:tc>
      </w:tr>
      <w:tr w:rsidR="00F92B1C" w:rsidTr="00335D0E">
        <w:tc>
          <w:tcPr>
            <w:tcW w:w="1937" w:type="dxa"/>
            <w:vAlign w:val="center"/>
          </w:tcPr>
          <w:p w:rsidR="00F92B1C" w:rsidRPr="003B3C94" w:rsidRDefault="00F92B1C" w:rsidP="00335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8" w:type="dxa"/>
            <w:vAlign w:val="center"/>
          </w:tcPr>
          <w:p w:rsidR="00F92B1C" w:rsidRPr="003B3C94" w:rsidRDefault="00F92B1C" w:rsidP="00335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vAlign w:val="center"/>
          </w:tcPr>
          <w:p w:rsidR="00F92B1C" w:rsidRPr="003B3C94" w:rsidRDefault="00F92B1C" w:rsidP="00335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vAlign w:val="center"/>
          </w:tcPr>
          <w:p w:rsidR="00F92B1C" w:rsidRPr="003B3C94" w:rsidRDefault="00F92B1C" w:rsidP="00335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2B1C" w:rsidTr="00335D0E">
        <w:tc>
          <w:tcPr>
            <w:tcW w:w="1937" w:type="dxa"/>
          </w:tcPr>
          <w:p w:rsidR="00F92B1C" w:rsidRPr="00BE0210" w:rsidRDefault="00F92B1C" w:rsidP="00335D0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Для ведения личного подсобного хозяйства (приусадебный земельный</w:t>
            </w:r>
            <w:r>
              <w:rPr>
                <w:rFonts w:ascii="Times New Roman" w:eastAsia="Times New Roman" w:hAnsi="Times New Roman" w:cs="Times New Roman"/>
              </w:rPr>
              <w:t xml:space="preserve"> участок)</w:t>
            </w:r>
          </w:p>
        </w:tc>
        <w:tc>
          <w:tcPr>
            <w:tcW w:w="4298" w:type="dxa"/>
          </w:tcPr>
          <w:p w:rsidR="00F92B1C" w:rsidRDefault="00F92B1C" w:rsidP="00335D0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:rsidR="00F92B1C" w:rsidRDefault="00F92B1C" w:rsidP="00335D0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производство сельскохозяйственной продукции; размещение гаража и иных</w:t>
            </w:r>
          </w:p>
          <w:p w:rsidR="00F92B1C" w:rsidRPr="00BE0210" w:rsidRDefault="00F92B1C" w:rsidP="00335D0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вспомогательных сооружений; содержание сельскохозяйственных животных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5" w:type="dxa"/>
          </w:tcPr>
          <w:p w:rsidR="00F92B1C" w:rsidRPr="00BE0210" w:rsidRDefault="00F92B1C" w:rsidP="00335D0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920" w:type="dxa"/>
          </w:tcPr>
          <w:p w:rsidR="00F92B1C" w:rsidRPr="00056594" w:rsidRDefault="00F92B1C" w:rsidP="0033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Ж1;Ж2;Ж3;О1:О2  </w:t>
            </w:r>
          </w:p>
          <w:p w:rsidR="00F92B1C" w:rsidRPr="00BE0210" w:rsidRDefault="00F92B1C" w:rsidP="00335D0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4DF" w:rsidRPr="00ED028E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B1C">
        <w:rPr>
          <w:rFonts w:ascii="Times New Roman" w:hAnsi="Times New Roman" w:cs="Times New Roman"/>
          <w:sz w:val="26"/>
          <w:szCs w:val="26"/>
        </w:rPr>
        <w:t>2</w:t>
      </w:r>
      <w:r w:rsidRPr="00ED028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34175" w:rsidRPr="00ED028E" w:rsidRDefault="00F34175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1EB" w:rsidRPr="00ED028E" w:rsidRDefault="006301EB" w:rsidP="0063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28E" w:rsidRDefault="00E553E6" w:rsidP="005C1DF5">
      <w:pPr>
        <w:pStyle w:val="a3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</w:t>
      </w:r>
      <w:r w:rsidR="002B0F7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301EB" w:rsidRPr="00ED028E">
        <w:rPr>
          <w:rFonts w:ascii="Times New Roman" w:hAnsi="Times New Roman" w:cs="Times New Roman"/>
          <w:sz w:val="26"/>
          <w:szCs w:val="26"/>
        </w:rPr>
        <w:t>С. В. Коляда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</w:p>
    <w:p w:rsidR="0004660A" w:rsidRDefault="00ED028E" w:rsidP="005C1DF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                                                 </w:t>
      </w: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06" w:rsidRDefault="00C63E06" w:rsidP="00502939">
      <w:pPr>
        <w:pStyle w:val="a3"/>
      </w:pPr>
      <w:r>
        <w:separator/>
      </w:r>
    </w:p>
  </w:endnote>
  <w:endnote w:type="continuationSeparator" w:id="1">
    <w:p w:rsidR="00C63E06" w:rsidRDefault="00C63E06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06" w:rsidRDefault="00C63E06" w:rsidP="00502939">
      <w:pPr>
        <w:pStyle w:val="a3"/>
      </w:pPr>
      <w:r>
        <w:separator/>
      </w:r>
    </w:p>
  </w:footnote>
  <w:footnote w:type="continuationSeparator" w:id="1">
    <w:p w:rsidR="00C63E06" w:rsidRDefault="00C63E06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2760D6" w:rsidRDefault="00D422EC">
        <w:pPr>
          <w:pStyle w:val="a7"/>
          <w:jc w:val="center"/>
        </w:pPr>
        <w:fldSimple w:instr=" PAGE   \* MERGEFORMAT ">
          <w:r w:rsidR="00F92B1C">
            <w:rPr>
              <w:noProof/>
            </w:rPr>
            <w:t>2</w:t>
          </w:r>
        </w:fldSimple>
      </w:p>
    </w:sdtContent>
  </w:sdt>
  <w:p w:rsidR="002760D6" w:rsidRDefault="00276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67B4B"/>
    <w:rsid w:val="00071CEA"/>
    <w:rsid w:val="00071E58"/>
    <w:rsid w:val="000872A6"/>
    <w:rsid w:val="000B2768"/>
    <w:rsid w:val="000F3418"/>
    <w:rsid w:val="00106005"/>
    <w:rsid w:val="0012495D"/>
    <w:rsid w:val="00162430"/>
    <w:rsid w:val="00171D52"/>
    <w:rsid w:val="001D64DF"/>
    <w:rsid w:val="002760D6"/>
    <w:rsid w:val="0029521D"/>
    <w:rsid w:val="0029653D"/>
    <w:rsid w:val="002A2844"/>
    <w:rsid w:val="002A37AA"/>
    <w:rsid w:val="002B085D"/>
    <w:rsid w:val="002B0F74"/>
    <w:rsid w:val="002C6B08"/>
    <w:rsid w:val="003042FA"/>
    <w:rsid w:val="00336938"/>
    <w:rsid w:val="00354007"/>
    <w:rsid w:val="003807E6"/>
    <w:rsid w:val="003823FE"/>
    <w:rsid w:val="00386012"/>
    <w:rsid w:val="00394CE4"/>
    <w:rsid w:val="003E71DE"/>
    <w:rsid w:val="00414073"/>
    <w:rsid w:val="0047133E"/>
    <w:rsid w:val="0048196F"/>
    <w:rsid w:val="004A50A1"/>
    <w:rsid w:val="004F52D1"/>
    <w:rsid w:val="00502939"/>
    <w:rsid w:val="00504257"/>
    <w:rsid w:val="005339CD"/>
    <w:rsid w:val="00555FA1"/>
    <w:rsid w:val="0056142F"/>
    <w:rsid w:val="005C1DF5"/>
    <w:rsid w:val="005E75E0"/>
    <w:rsid w:val="005F074C"/>
    <w:rsid w:val="006301EB"/>
    <w:rsid w:val="007052C6"/>
    <w:rsid w:val="007601E9"/>
    <w:rsid w:val="00767AB2"/>
    <w:rsid w:val="00773264"/>
    <w:rsid w:val="00791EF4"/>
    <w:rsid w:val="007D0296"/>
    <w:rsid w:val="00813117"/>
    <w:rsid w:val="008416C9"/>
    <w:rsid w:val="008457CF"/>
    <w:rsid w:val="008A54D6"/>
    <w:rsid w:val="009115E0"/>
    <w:rsid w:val="009D6397"/>
    <w:rsid w:val="00A25B12"/>
    <w:rsid w:val="00A40235"/>
    <w:rsid w:val="00A966A8"/>
    <w:rsid w:val="00AE21CD"/>
    <w:rsid w:val="00B24AF6"/>
    <w:rsid w:val="00B33226"/>
    <w:rsid w:val="00BC00C2"/>
    <w:rsid w:val="00BC2E54"/>
    <w:rsid w:val="00C21FDE"/>
    <w:rsid w:val="00C5269B"/>
    <w:rsid w:val="00C63E06"/>
    <w:rsid w:val="00C76B57"/>
    <w:rsid w:val="00CA4386"/>
    <w:rsid w:val="00D12E7A"/>
    <w:rsid w:val="00D40D37"/>
    <w:rsid w:val="00D422EC"/>
    <w:rsid w:val="00D4629D"/>
    <w:rsid w:val="00D65427"/>
    <w:rsid w:val="00E22ED9"/>
    <w:rsid w:val="00E3029E"/>
    <w:rsid w:val="00E553E6"/>
    <w:rsid w:val="00E57EF0"/>
    <w:rsid w:val="00E83271"/>
    <w:rsid w:val="00E9539F"/>
    <w:rsid w:val="00EA2C9C"/>
    <w:rsid w:val="00EB1767"/>
    <w:rsid w:val="00ED028E"/>
    <w:rsid w:val="00ED4DE8"/>
    <w:rsid w:val="00EF035F"/>
    <w:rsid w:val="00F03C15"/>
    <w:rsid w:val="00F34175"/>
    <w:rsid w:val="00F92B1C"/>
    <w:rsid w:val="00FE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  <w:style w:type="table" w:styleId="ab">
    <w:name w:val="Table Grid"/>
    <w:basedOn w:val="a1"/>
    <w:uiPriority w:val="59"/>
    <w:rsid w:val="00E2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35</cp:revision>
  <cp:lastPrinted>2025-04-24T06:37:00Z</cp:lastPrinted>
  <dcterms:created xsi:type="dcterms:W3CDTF">2019-12-09T05:22:00Z</dcterms:created>
  <dcterms:modified xsi:type="dcterms:W3CDTF">2025-04-24T06:37:00Z</dcterms:modified>
</cp:coreProperties>
</file>